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94" w:rsidRPr="003E56DE" w:rsidRDefault="00473094" w:rsidP="00473094">
      <w:pPr>
        <w:ind w:left="2160" w:firstLine="720"/>
        <w:rPr>
          <w:color w:val="0070C0"/>
          <w:sz w:val="72"/>
          <w:szCs w:val="72"/>
        </w:rPr>
      </w:pPr>
      <w:r w:rsidRPr="003E56DE">
        <w:rPr>
          <w:noProof/>
          <w:color w:val="0070C0"/>
          <w:lang w:eastAsia="en-CA"/>
        </w:rPr>
        <w:drawing>
          <wp:anchor distT="0" distB="0" distL="114300" distR="114300" simplePos="0" relativeHeight="251659264" behindDoc="1" locked="0" layoutInCell="1" allowOverlap="1" wp14:anchorId="65BBC7B2" wp14:editId="6FE8EB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9640" cy="800100"/>
            <wp:effectExtent l="0" t="0" r="3810" b="0"/>
            <wp:wrapNone/>
            <wp:docPr id="2" name="Picture 2" descr="https://lh3.googleusercontent.com/VfxDmqaaZ5zk1MBfk-noGP6vH0ANcc4RaAT0E5qn8cVGbVUiyrdSOr36OljcvkfqVqrpytW_Vo-goxQK9OttMwt_FiKv9FI0jOgFZIS0HGhjtUCPS2_qKPJbGXz9CbMbBhLn0hSFHlc7ttq5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VfxDmqaaZ5zk1MBfk-noGP6vH0ANcc4RaAT0E5qn8cVGbVUiyrdSOr36OljcvkfqVqrpytW_Vo-goxQK9OttMwt_FiKv9FI0jOgFZIS0HGhjtUCPS2_qKPJbGXz9CbMbBhLn0hSFHlc7ttq5V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6DE">
        <w:rPr>
          <w:color w:val="0070C0"/>
          <w:sz w:val="72"/>
          <w:szCs w:val="72"/>
        </w:rPr>
        <w:t xml:space="preserve">INTRO </w:t>
      </w:r>
      <w:r>
        <w:rPr>
          <w:color w:val="0070C0"/>
          <w:sz w:val="72"/>
          <w:szCs w:val="72"/>
        </w:rPr>
        <w:t>EAST</w:t>
      </w:r>
      <w:r w:rsidRPr="003E56DE">
        <w:rPr>
          <w:color w:val="0070C0"/>
          <w:sz w:val="72"/>
          <w:szCs w:val="72"/>
        </w:rPr>
        <w:t xml:space="preserve"> – </w:t>
      </w:r>
      <w:r w:rsidR="00505B68">
        <w:rPr>
          <w:color w:val="0070C0"/>
          <w:sz w:val="72"/>
          <w:szCs w:val="72"/>
        </w:rPr>
        <w:t>FEBRUARY</w:t>
      </w:r>
      <w:bookmarkStart w:id="0" w:name="_GoBack"/>
      <w:bookmarkEnd w:id="0"/>
      <w:r w:rsidRPr="003E56DE">
        <w:rPr>
          <w:color w:val="0070C0"/>
          <w:sz w:val="72"/>
          <w:szCs w:val="72"/>
        </w:rPr>
        <w:t xml:space="preserve">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73094" w:rsidTr="00F85FCE">
        <w:tc>
          <w:tcPr>
            <w:tcW w:w="1882" w:type="dxa"/>
            <w:vAlign w:val="bottom"/>
          </w:tcPr>
          <w:p w:rsidR="003E56DE" w:rsidRPr="003E56DE" w:rsidRDefault="00473094" w:rsidP="00F85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Sunday</w:t>
            </w:r>
          </w:p>
        </w:tc>
        <w:tc>
          <w:tcPr>
            <w:tcW w:w="1882" w:type="dxa"/>
            <w:vAlign w:val="bottom"/>
          </w:tcPr>
          <w:p w:rsidR="003E56DE" w:rsidRPr="003E56DE" w:rsidRDefault="00473094" w:rsidP="00F85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Monday</w:t>
            </w:r>
          </w:p>
        </w:tc>
        <w:tc>
          <w:tcPr>
            <w:tcW w:w="1882" w:type="dxa"/>
            <w:vAlign w:val="bottom"/>
          </w:tcPr>
          <w:p w:rsidR="003E56DE" w:rsidRPr="003E56DE" w:rsidRDefault="00473094" w:rsidP="00F85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Tuesday</w:t>
            </w:r>
          </w:p>
        </w:tc>
        <w:tc>
          <w:tcPr>
            <w:tcW w:w="1882" w:type="dxa"/>
            <w:vAlign w:val="bottom"/>
          </w:tcPr>
          <w:p w:rsidR="003E56DE" w:rsidRPr="003E56DE" w:rsidRDefault="00473094" w:rsidP="00F85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Wednesday</w:t>
            </w:r>
          </w:p>
        </w:tc>
        <w:tc>
          <w:tcPr>
            <w:tcW w:w="1882" w:type="dxa"/>
            <w:vAlign w:val="bottom"/>
          </w:tcPr>
          <w:p w:rsidR="003E56DE" w:rsidRPr="003E56DE" w:rsidRDefault="00473094" w:rsidP="00F85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Thursday</w:t>
            </w:r>
          </w:p>
        </w:tc>
        <w:tc>
          <w:tcPr>
            <w:tcW w:w="1883" w:type="dxa"/>
            <w:vAlign w:val="bottom"/>
          </w:tcPr>
          <w:p w:rsidR="003E56DE" w:rsidRPr="003E56DE" w:rsidRDefault="00473094" w:rsidP="00F85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Friday</w:t>
            </w:r>
          </w:p>
        </w:tc>
        <w:tc>
          <w:tcPr>
            <w:tcW w:w="1883" w:type="dxa"/>
            <w:vAlign w:val="bottom"/>
          </w:tcPr>
          <w:p w:rsidR="003E56DE" w:rsidRPr="003E56DE" w:rsidRDefault="00473094" w:rsidP="00F85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3E56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Saturday</w:t>
            </w:r>
          </w:p>
        </w:tc>
      </w:tr>
      <w:tr w:rsidR="00473094" w:rsidTr="00F85FCE"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RIVERDALE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JR: 6:00-6:15 pm (Dry)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6:15-7:15 pm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SR: 7:00-7:15 pm (Dry)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7:15-8:15pm</w:t>
            </w:r>
          </w:p>
        </w:tc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3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3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73094" w:rsidTr="00F85FCE"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</w:t>
            </w:r>
          </w:p>
          <w:p w:rsidR="00473094" w:rsidRPr="00473094" w:rsidRDefault="00473094" w:rsidP="00F85FC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RIVERDALE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JR: 6:00-6:15 pm (Dry)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6:15-7:15 pm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SR: 7:00-7:15 pm (Dry)</w:t>
            </w:r>
          </w:p>
          <w:p w:rsidR="00473094" w:rsidRPr="00473094" w:rsidRDefault="00473094" w:rsidP="0047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7:15-8:15pm</w:t>
            </w:r>
          </w:p>
        </w:tc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RIVERDALE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JR: 6:00-6:15 pm (Dry)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6:15-7:15 pm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SR: 7:00-7:15 pm (Dry)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7:15-8:15pm</w:t>
            </w:r>
          </w:p>
        </w:tc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3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  <w:p w:rsidR="00473094" w:rsidRPr="00473094" w:rsidRDefault="00473094" w:rsidP="00F85FC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3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73094" w:rsidTr="00F85FCE"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13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RIVERDALE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JR: 6:00-6:15 pm (Dry)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6:15-7:15 pm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SR: 7:00-7:15 pm (Dry)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7:15-8:15pm</w:t>
            </w:r>
          </w:p>
        </w:tc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RIVERDALE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JR: 6:00-6:15 pm (Dry)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6:15-7:15 pm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SR: 7:00-7:15 pm (Dry)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7:15-8:15pm</w:t>
            </w:r>
          </w:p>
        </w:tc>
        <w:tc>
          <w:tcPr>
            <w:tcW w:w="1882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16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3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17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83" w:type="dxa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18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73094" w:rsidRPr="003E56DE" w:rsidTr="00473094">
        <w:trPr>
          <w:trHeight w:val="1313"/>
        </w:trPr>
        <w:tc>
          <w:tcPr>
            <w:tcW w:w="0" w:type="auto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19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20</w:t>
            </w:r>
          </w:p>
          <w:p w:rsidR="00473094" w:rsidRDefault="00473094" w:rsidP="00F85FCE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CA"/>
              </w:rPr>
            </w:pPr>
          </w:p>
          <w:p w:rsidR="00473094" w:rsidRPr="00473094" w:rsidRDefault="00473094" w:rsidP="00F85FCE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CA"/>
              </w:rPr>
              <w:t>OFF - FAMILY DAY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21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22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RIVERDALE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JR: 6:00-6:15 pm (Dry)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6:15-7:15 pm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SR: 7:00-7:15 pm (Dry)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7:15-8:15pm</w:t>
            </w:r>
          </w:p>
        </w:tc>
        <w:tc>
          <w:tcPr>
            <w:tcW w:w="0" w:type="auto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23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24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25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73094" w:rsidRPr="003E56DE" w:rsidTr="00473094">
        <w:trPr>
          <w:trHeight w:val="1331"/>
        </w:trPr>
        <w:tc>
          <w:tcPr>
            <w:tcW w:w="0" w:type="auto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26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27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RIVERDALE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JR: 6:00-6:15 pm (Dry)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6:15-7:15 pm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SR: 7:00-7:15 pm (Dry)</w:t>
            </w:r>
          </w:p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7:15-8:15pm</w:t>
            </w:r>
          </w:p>
        </w:tc>
        <w:tc>
          <w:tcPr>
            <w:tcW w:w="0" w:type="auto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28</w:t>
            </w:r>
          </w:p>
          <w:p w:rsidR="00473094" w:rsidRPr="00473094" w:rsidRDefault="00473094" w:rsidP="00F85FC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473094" w:rsidRPr="00473094" w:rsidRDefault="00473094" w:rsidP="00F85FC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7309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</w:tcPr>
          <w:p w:rsidR="00473094" w:rsidRPr="00473094" w:rsidRDefault="00473094" w:rsidP="00F85FC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473094" w:rsidRPr="00473094" w:rsidRDefault="00473094" w:rsidP="00F85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</w:tcPr>
          <w:p w:rsidR="00473094" w:rsidRPr="00473094" w:rsidRDefault="00473094" w:rsidP="00F85FC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456799" w:rsidRDefault="00505B68"/>
    <w:sectPr w:rsidR="00456799" w:rsidSect="003E56DE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94"/>
    <w:rsid w:val="00473094"/>
    <w:rsid w:val="00505B68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5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0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2017-01-26T12:17:00Z</dcterms:created>
  <dcterms:modified xsi:type="dcterms:W3CDTF">2017-01-26T14:15:00Z</dcterms:modified>
</cp:coreProperties>
</file>